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A8" w:rsidRDefault="009030A8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E" w:rsidRPr="002148E3" w:rsidRDefault="002148E3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8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-13970</wp:posOffset>
            </wp:positionV>
            <wp:extent cx="2362200" cy="16687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038" t="25266" r="17661" b="2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70E" w:rsidRPr="002148E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D470E" w:rsidRPr="002148E3" w:rsidRDefault="00DD470E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8E3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DD470E" w:rsidRPr="002148E3" w:rsidRDefault="0073140C" w:rsidP="0073140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70E" w:rsidRPr="002148E3">
        <w:rPr>
          <w:rFonts w:ascii="Times New Roman" w:hAnsi="Times New Roman" w:cs="Times New Roman"/>
          <w:sz w:val="28"/>
          <w:szCs w:val="28"/>
        </w:rPr>
        <w:t>___________________ Мухин Н.В.</w:t>
      </w:r>
    </w:p>
    <w:p w:rsidR="00DD470E" w:rsidRPr="002148E3" w:rsidRDefault="000745A6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2024</w:t>
      </w:r>
      <w:r w:rsidR="00DD470E" w:rsidRPr="002148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ПЛАН МЕРОПРИЯТИЙ </w:t>
      </w:r>
    </w:p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летного профильного лагеря «Юные экологи» </w:t>
      </w:r>
    </w:p>
    <w:p w:rsidR="00F111CC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при МБОУ «СОШ </w:t>
      </w:r>
      <w:proofErr w:type="spellStart"/>
      <w:r w:rsidRPr="002148E3">
        <w:rPr>
          <w:rFonts w:ascii="Times New Roman" w:hAnsi="Times New Roman" w:cs="Times New Roman"/>
          <w:b/>
          <w:sz w:val="32"/>
          <w:szCs w:val="28"/>
        </w:rPr>
        <w:t>с.Малотроицкое</w:t>
      </w:r>
      <w:proofErr w:type="spellEnd"/>
      <w:r w:rsidRPr="002148E3">
        <w:rPr>
          <w:rFonts w:ascii="Times New Roman" w:hAnsi="Times New Roman" w:cs="Times New Roman"/>
          <w:b/>
          <w:sz w:val="32"/>
          <w:szCs w:val="28"/>
        </w:rPr>
        <w:t>»</w:t>
      </w:r>
    </w:p>
    <w:p w:rsidR="002148E3" w:rsidRPr="002148E3" w:rsidRDefault="002148E3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932"/>
        <w:gridCol w:w="9020"/>
        <w:gridCol w:w="3119"/>
      </w:tblGrid>
      <w:tr w:rsidR="00A558A5" w:rsidRPr="002148E3" w:rsidTr="00A558A5">
        <w:tc>
          <w:tcPr>
            <w:tcW w:w="496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2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020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58A5" w:rsidRPr="002148E3" w:rsidTr="00A558A5">
        <w:tc>
          <w:tcPr>
            <w:tcW w:w="496" w:type="dxa"/>
            <w:vMerge w:val="restart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vMerge w:val="restart"/>
          </w:tcPr>
          <w:p w:rsidR="00A558A5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9020" w:type="dxa"/>
          </w:tcPr>
          <w:p w:rsidR="00A558A5" w:rsidRPr="00CF3FC9" w:rsidRDefault="00A558A5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3119" w:type="dxa"/>
            <w:vMerge w:val="restart"/>
          </w:tcPr>
          <w:p w:rsidR="00A558A5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A558A5" w:rsidRPr="002148E3" w:rsidTr="00A558A5">
        <w:tc>
          <w:tcPr>
            <w:tcW w:w="496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A558A5" w:rsidRPr="00CF3FC9" w:rsidRDefault="00A558A5" w:rsidP="00CF3FC9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лагерной смены. </w:t>
            </w:r>
            <w:proofErr w:type="spellStart"/>
            <w:r w:rsidR="005B5F4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B5F49">
              <w:rPr>
                <w:rFonts w:ascii="Times New Roman" w:hAnsi="Times New Roman" w:cs="Times New Roman"/>
                <w:sz w:val="28"/>
                <w:szCs w:val="28"/>
              </w:rPr>
              <w:t>-игра «Летнее приключение»</w:t>
            </w:r>
          </w:p>
          <w:p w:rsidR="00A558A5" w:rsidRDefault="005B5F49" w:rsidP="00CF3FC9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«Моё счастливое детство»</w:t>
            </w:r>
          </w:p>
          <w:p w:rsidR="006C524F" w:rsidRPr="00CF3FC9" w:rsidRDefault="006C524F" w:rsidP="00CF3FC9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«Безопасное лето!»</w:t>
            </w:r>
          </w:p>
          <w:p w:rsidR="00A558A5" w:rsidRPr="00CF3FC9" w:rsidRDefault="00A558A5" w:rsidP="00CF3FC9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07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B5F49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7D3AF4" w:rsidRPr="00CF3FC9" w:rsidRDefault="005B5F49" w:rsidP="005B5F4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охраны окружающей среды 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6C524F" w:rsidRPr="006C524F" w:rsidRDefault="005B5F49" w:rsidP="006C524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B5F49" w:rsidRPr="00CF3FC9" w:rsidRDefault="006C524F" w:rsidP="005B5F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524F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 </w:t>
            </w:r>
            <w:r w:rsidRPr="006C524F">
              <w:rPr>
                <w:rFonts w:ascii="Times New Roman" w:hAnsi="Times New Roman" w:cs="Times New Roman"/>
                <w:bCs/>
                <w:sz w:val="28"/>
                <w:szCs w:val="28"/>
              </w:rPr>
              <w:t>«Зеленый мир».</w:t>
            </w:r>
          </w:p>
          <w:p w:rsidR="005B5F49" w:rsidRPr="000C395B" w:rsidRDefault="005B5F49" w:rsidP="005B5F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2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экологическую тему </w:t>
            </w:r>
            <w:r w:rsidRPr="00812C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«Земля – наш дом родной</w:t>
            </w:r>
            <w:r w:rsidRPr="00812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7D3AF4" w:rsidRPr="00812C38" w:rsidRDefault="005B5F49" w:rsidP="005B5F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9020" w:type="dxa"/>
          </w:tcPr>
          <w:p w:rsidR="007D3AF4" w:rsidRPr="00CF3FC9" w:rsidRDefault="005B5F49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5B5F49" w:rsidRPr="000C395B" w:rsidRDefault="005B5F49" w:rsidP="006C524F">
            <w:pPr>
              <w:pStyle w:val="a6"/>
              <w:numPr>
                <w:ilvl w:val="0"/>
                <w:numId w:val="6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B5F49" w:rsidRPr="00812C38" w:rsidRDefault="005B5F49" w:rsidP="006C524F">
            <w:pPr>
              <w:pStyle w:val="a6"/>
              <w:numPr>
                <w:ilvl w:val="0"/>
                <w:numId w:val="6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812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Выборы в актив лагеря.</w:t>
            </w:r>
          </w:p>
          <w:p w:rsidR="005B5F49" w:rsidRPr="00FA15DE" w:rsidRDefault="005B5F49" w:rsidP="006C524F">
            <w:pPr>
              <w:pStyle w:val="a6"/>
              <w:numPr>
                <w:ilvl w:val="0"/>
                <w:numId w:val="6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«Жить </w:t>
            </w:r>
            <w:proofErr w:type="spellStart"/>
            <w:r w:rsidR="000745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эк</w:t>
            </w: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End"/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Логично»</w:t>
            </w:r>
          </w:p>
          <w:p w:rsidR="007D3AF4" w:rsidRPr="005B5F49" w:rsidRDefault="00E5766A" w:rsidP="006C524F">
            <w:pPr>
              <w:pStyle w:val="a6"/>
              <w:numPr>
                <w:ilvl w:val="0"/>
                <w:numId w:val="6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E576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Поездка в бассейн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9020" w:type="dxa"/>
          </w:tcPr>
          <w:p w:rsidR="007D3AF4" w:rsidRPr="00CF3FC9" w:rsidRDefault="006C524F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Default="007D3AF4" w:rsidP="000C39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6C524F" w:rsidRPr="006C524F" w:rsidRDefault="006C524F" w:rsidP="006C524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24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гостиная «И пусть в России Пушкин длится вечно…»</w:t>
            </w:r>
          </w:p>
          <w:p w:rsidR="006C524F" w:rsidRPr="000C395B" w:rsidRDefault="006C524F" w:rsidP="000C39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6C524F">
              <w:rPr>
                <w:rFonts w:ascii="Times New Roman" w:hAnsi="Times New Roman" w:cs="Times New Roman"/>
                <w:bCs/>
                <w:sz w:val="28"/>
                <w:szCs w:val="28"/>
              </w:rPr>
              <w:t>к 225-летию со дня рождения А.С. Пушкина</w:t>
            </w:r>
          </w:p>
          <w:p w:rsidR="007D3AF4" w:rsidRPr="00812C38" w:rsidRDefault="007D3AF4" w:rsidP="00812C38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9020" w:type="dxa"/>
          </w:tcPr>
          <w:p w:rsidR="007D3AF4" w:rsidRPr="00CF3FC9" w:rsidRDefault="007D3AF4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День леса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6C524F">
        <w:trPr>
          <w:trHeight w:val="1322"/>
        </w:trPr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3E560F" w:rsidRDefault="007D3AF4" w:rsidP="003E560F">
            <w:pPr>
              <w:pStyle w:val="a6"/>
              <w:numPr>
                <w:ilvl w:val="0"/>
                <w:numId w:val="5"/>
              </w:numPr>
              <w:ind w:left="266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3E560F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7D3AF4" w:rsidRPr="003E560F" w:rsidRDefault="00AA629E" w:rsidP="003E560F">
            <w:pPr>
              <w:pStyle w:val="a6"/>
              <w:numPr>
                <w:ilvl w:val="0"/>
                <w:numId w:val="5"/>
              </w:numPr>
              <w:ind w:left="266" w:hanging="26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час</w:t>
            </w:r>
            <w:r w:rsidR="007D3AF4" w:rsidRPr="003E56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«Воздух</w:t>
            </w:r>
            <w:r w:rsidR="007D3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7D3AF4" w:rsidRPr="003E56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 здоровья человека»</w:t>
            </w:r>
          </w:p>
          <w:p w:rsidR="007D3AF4" w:rsidRPr="003E560F" w:rsidRDefault="007D3AF4" w:rsidP="00A558A5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66" w:hanging="284"/>
              <w:rPr>
                <w:color w:val="000000"/>
                <w:sz w:val="28"/>
                <w:szCs w:val="28"/>
              </w:rPr>
            </w:pPr>
            <w:r w:rsidRPr="003E560F">
              <w:rPr>
                <w:color w:val="000000"/>
                <w:sz w:val="28"/>
                <w:szCs w:val="28"/>
                <w:shd w:val="clear" w:color="auto" w:fill="FFFFFF"/>
              </w:rPr>
              <w:t>Викторина на тему «</w:t>
            </w:r>
            <w:r w:rsidRPr="003E560F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Лекарственные растения</w:t>
            </w:r>
            <w:r w:rsidRPr="003E560F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7D3AF4" w:rsidRPr="00A558A5" w:rsidRDefault="007D3AF4" w:rsidP="00A558A5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66" w:hanging="284"/>
              <w:rPr>
                <w:color w:val="000000"/>
                <w:sz w:val="28"/>
                <w:szCs w:val="28"/>
              </w:rPr>
            </w:pPr>
            <w:r w:rsidRPr="003E560F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9020" w:type="dxa"/>
          </w:tcPr>
          <w:p w:rsidR="007D3AF4" w:rsidRPr="00AE0D8E" w:rsidRDefault="007D3AF4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8E">
              <w:rPr>
                <w:rFonts w:ascii="Times New Roman" w:hAnsi="Times New Roman" w:cs="Times New Roman"/>
                <w:b/>
                <w:sz w:val="28"/>
                <w:szCs w:val="28"/>
              </w:rPr>
              <w:t>День океанов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AE0D8E" w:rsidRDefault="007D3AF4" w:rsidP="003E560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0D8E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7D3AF4" w:rsidRPr="00AE0D8E" w:rsidRDefault="007D3AF4" w:rsidP="00AE0D8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«Кругом вода»</w:t>
            </w:r>
          </w:p>
          <w:p w:rsidR="00603FF8" w:rsidRDefault="00AA629E" w:rsidP="00AE0D8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Кинолекторий «Тайны Тихого океана»</w:t>
            </w:r>
          </w:p>
          <w:p w:rsidR="00FF19F3" w:rsidRDefault="00FF19F3" w:rsidP="00AE0D8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безопасности «Чтобы не было беды, будь осторожен у воды!»</w:t>
            </w:r>
            <w:bookmarkStart w:id="0" w:name="_GoBack"/>
            <w:bookmarkEnd w:id="0"/>
          </w:p>
          <w:p w:rsidR="005B5F49" w:rsidRPr="00AE0D8E" w:rsidRDefault="00E5766A" w:rsidP="00AE0D8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76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9020" w:type="dxa"/>
          </w:tcPr>
          <w:p w:rsidR="007D3AF4" w:rsidRPr="00CF3FC9" w:rsidRDefault="007D3AF4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труда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AE0D8E" w:rsidRDefault="007D3AF4" w:rsidP="00AE0D8E">
            <w:pPr>
              <w:pStyle w:val="a6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E0D8E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7D3AF4" w:rsidRPr="00AE0D8E" w:rsidRDefault="007D3AF4" w:rsidP="00AE0D8E">
            <w:pPr>
              <w:pStyle w:val="a6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E0D8E">
              <w:rPr>
                <w:rFonts w:ascii="Times New Roman" w:hAnsi="Times New Roman" w:cs="Times New Roman"/>
                <w:sz w:val="28"/>
                <w:szCs w:val="28"/>
              </w:rPr>
              <w:t>Классная встреча. Встреча с тружениками тыла времен ВОВ.</w:t>
            </w:r>
          </w:p>
          <w:p w:rsidR="007D3AF4" w:rsidRPr="00AE0D8E" w:rsidRDefault="007D3AF4" w:rsidP="00AE0D8E">
            <w:pPr>
              <w:pStyle w:val="a6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«Сколько добрых дел вокруг»</w:t>
            </w:r>
          </w:p>
          <w:p w:rsidR="007D3AF4" w:rsidRPr="009030A8" w:rsidRDefault="007D3AF4" w:rsidP="00AE0D8E">
            <w:pPr>
              <w:pStyle w:val="a6"/>
              <w:numPr>
                <w:ilvl w:val="0"/>
                <w:numId w:val="11"/>
              </w:numPr>
              <w:ind w:left="266" w:hanging="266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AE0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9030A8" w:rsidRPr="00812C38" w:rsidRDefault="009030A8" w:rsidP="00AE0D8E">
            <w:pPr>
              <w:pStyle w:val="a6"/>
              <w:numPr>
                <w:ilvl w:val="0"/>
                <w:numId w:val="11"/>
              </w:numPr>
              <w:ind w:left="266" w:hanging="266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РДДМ «Хранители истории»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  <w:vMerge w:val="restart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9020" w:type="dxa"/>
          </w:tcPr>
          <w:p w:rsidR="007D3AF4" w:rsidRPr="00CF3FC9" w:rsidRDefault="005B5F49" w:rsidP="005B5F4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России 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5B5F49" w:rsidRPr="000C395B" w:rsidRDefault="005B5F49" w:rsidP="005B5F4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B5F49" w:rsidRPr="00CF3FC9" w:rsidRDefault="005B5F49" w:rsidP="005B5F4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sz w:val="28"/>
                <w:szCs w:val="28"/>
              </w:rPr>
              <w:t>Акция «В сердце России»</w:t>
            </w:r>
          </w:p>
          <w:p w:rsidR="005B5F49" w:rsidRPr="000C395B" w:rsidRDefault="005B5F49" w:rsidP="005B5F4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sz w:val="28"/>
                <w:szCs w:val="28"/>
              </w:rPr>
              <w:t>Конкурс чтецов «Твое культурное наследие»</w:t>
            </w:r>
          </w:p>
          <w:p w:rsidR="007D3AF4" w:rsidRPr="005B5F49" w:rsidRDefault="005B5F49" w:rsidP="005B5F4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9020" w:type="dxa"/>
          </w:tcPr>
          <w:p w:rsidR="007D3AF4" w:rsidRPr="00CF3FC9" w:rsidRDefault="005B5F49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5B5F49" w:rsidRPr="000C395B" w:rsidRDefault="005B5F49" w:rsidP="006C524F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B5F49" w:rsidRPr="00E5766A" w:rsidRDefault="005B5F49" w:rsidP="006C524F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A558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 w:rsidRPr="00E576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«Осторожно, огонь»</w:t>
            </w:r>
          </w:p>
          <w:p w:rsidR="007D3AF4" w:rsidRPr="009030A8" w:rsidRDefault="005B5F49" w:rsidP="006C524F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9030A8" w:rsidRPr="00CF3FC9" w:rsidRDefault="009030A8" w:rsidP="006C524F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Поездка в бассейн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</w:tcPr>
          <w:p w:rsidR="007D3AF4" w:rsidRPr="002148E3" w:rsidRDefault="000745A6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9020" w:type="dxa"/>
          </w:tcPr>
          <w:p w:rsidR="007D3AF4" w:rsidRPr="00CF3FC9" w:rsidRDefault="007D3AF4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Закрытие лагерной смены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Default="007D3AF4" w:rsidP="000C39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6C524F" w:rsidRPr="000C395B" w:rsidRDefault="006C524F" w:rsidP="000C39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«Знаем ПДД на отлично!»</w:t>
            </w:r>
          </w:p>
          <w:p w:rsidR="007D3AF4" w:rsidRPr="000C395B" w:rsidRDefault="007D3AF4" w:rsidP="000C395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«Прощай, лагерь!»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470E" w:rsidRPr="002148E3" w:rsidSect="000745A6">
      <w:pgSz w:w="16838" w:h="11906" w:orient="landscape"/>
      <w:pgMar w:top="709" w:right="1134" w:bottom="851" w:left="1134" w:header="708" w:footer="708" w:gutter="0"/>
      <w:pgBorders w:offsetFrom="page">
        <w:top w:val="triple" w:sz="18" w:space="24" w:color="95B3D7" w:themeColor="accent1" w:themeTint="99"/>
        <w:left w:val="triple" w:sz="18" w:space="24" w:color="95B3D7" w:themeColor="accent1" w:themeTint="99"/>
        <w:bottom w:val="triple" w:sz="18" w:space="24" w:color="95B3D7" w:themeColor="accent1" w:themeTint="99"/>
        <w:right w:val="triple" w:sz="18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8C6"/>
    <w:multiLevelType w:val="hybridMultilevel"/>
    <w:tmpl w:val="A46E832E"/>
    <w:lvl w:ilvl="0" w:tplc="CCD454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1AF73BFA"/>
    <w:multiLevelType w:val="hybridMultilevel"/>
    <w:tmpl w:val="B0B4986A"/>
    <w:lvl w:ilvl="0" w:tplc="1340F6A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232E4297"/>
    <w:multiLevelType w:val="hybridMultilevel"/>
    <w:tmpl w:val="4E0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A80"/>
    <w:multiLevelType w:val="hybridMultilevel"/>
    <w:tmpl w:val="8896499C"/>
    <w:lvl w:ilvl="0" w:tplc="52CA7D88">
      <w:start w:val="1"/>
      <w:numFmt w:val="decimal"/>
      <w:lvlText w:val="%1."/>
      <w:lvlJc w:val="left"/>
      <w:pPr>
        <w:ind w:left="7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35A37C43"/>
    <w:multiLevelType w:val="hybridMultilevel"/>
    <w:tmpl w:val="70886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25C"/>
    <w:multiLevelType w:val="hybridMultilevel"/>
    <w:tmpl w:val="7F9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6100"/>
    <w:multiLevelType w:val="hybridMultilevel"/>
    <w:tmpl w:val="137600A8"/>
    <w:lvl w:ilvl="0" w:tplc="B852CF94">
      <w:start w:val="1"/>
      <w:numFmt w:val="decimal"/>
      <w:lvlText w:val="%1."/>
      <w:lvlJc w:val="left"/>
      <w:pPr>
        <w:ind w:left="3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5D444AD0"/>
    <w:multiLevelType w:val="hybridMultilevel"/>
    <w:tmpl w:val="5F98BBD6"/>
    <w:lvl w:ilvl="0" w:tplc="DD6A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700A9"/>
    <w:multiLevelType w:val="hybridMultilevel"/>
    <w:tmpl w:val="A20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F09DD"/>
    <w:multiLevelType w:val="hybridMultilevel"/>
    <w:tmpl w:val="293C2AB8"/>
    <w:lvl w:ilvl="0" w:tplc="2CF2A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652E"/>
    <w:multiLevelType w:val="hybridMultilevel"/>
    <w:tmpl w:val="DCEA91B2"/>
    <w:lvl w:ilvl="0" w:tplc="791A5DCC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70E"/>
    <w:rsid w:val="00072711"/>
    <w:rsid w:val="000745A6"/>
    <w:rsid w:val="000C395B"/>
    <w:rsid w:val="001B4971"/>
    <w:rsid w:val="002148E3"/>
    <w:rsid w:val="003A2FCE"/>
    <w:rsid w:val="003E560F"/>
    <w:rsid w:val="0041359B"/>
    <w:rsid w:val="005B5F49"/>
    <w:rsid w:val="00603FF8"/>
    <w:rsid w:val="006A62E3"/>
    <w:rsid w:val="006C524F"/>
    <w:rsid w:val="0073140C"/>
    <w:rsid w:val="007D3AF4"/>
    <w:rsid w:val="007E692F"/>
    <w:rsid w:val="00800ABE"/>
    <w:rsid w:val="00812C38"/>
    <w:rsid w:val="008301E4"/>
    <w:rsid w:val="009030A8"/>
    <w:rsid w:val="0098060E"/>
    <w:rsid w:val="00A558A5"/>
    <w:rsid w:val="00AA629E"/>
    <w:rsid w:val="00AE0D8E"/>
    <w:rsid w:val="00B579AE"/>
    <w:rsid w:val="00CF3FC9"/>
    <w:rsid w:val="00D46861"/>
    <w:rsid w:val="00DD470E"/>
    <w:rsid w:val="00E5766A"/>
    <w:rsid w:val="00F111CC"/>
    <w:rsid w:val="00FA15DE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A8B7-A982-4D79-8A9A-C5BF705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06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BF3B4-1A01-4DE4-B310-1A625FDF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Dolgushin</dc:creator>
  <cp:keywords/>
  <dc:description/>
  <cp:lastModifiedBy>Dolgushin</cp:lastModifiedBy>
  <cp:revision>10</cp:revision>
  <cp:lastPrinted>2024-05-29T06:52:00Z</cp:lastPrinted>
  <dcterms:created xsi:type="dcterms:W3CDTF">2022-05-30T07:33:00Z</dcterms:created>
  <dcterms:modified xsi:type="dcterms:W3CDTF">2024-05-29T07:34:00Z</dcterms:modified>
</cp:coreProperties>
</file>